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5078EC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E1EC9" w:rsidRPr="00706910">
        <w:rPr>
          <w:rFonts w:ascii="Arial" w:hAnsi="Arial" w:cs="Arial"/>
          <w:b/>
          <w:sz w:val="24"/>
        </w:rPr>
        <w:t>Beach Lifeguard</w:t>
      </w:r>
      <w:r w:rsidR="00623040">
        <w:rPr>
          <w:rFonts w:ascii="Arial" w:hAnsi="Arial" w:cs="Arial"/>
          <w:b/>
          <w:sz w:val="24"/>
        </w:rPr>
        <w:t xml:space="preserve"> Supervisor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623040">
        <w:rPr>
          <w:rFonts w:ascii="Arial" w:hAnsi="Arial" w:cs="Arial"/>
          <w:b/>
          <w:sz w:val="24"/>
        </w:rPr>
        <w:t xml:space="preserve">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E1EC9" w:rsidRPr="00706910">
        <w:rPr>
          <w:rFonts w:ascii="Arial" w:hAnsi="Arial" w:cs="Arial"/>
          <w:b/>
          <w:bCs/>
          <w:sz w:val="24"/>
        </w:rPr>
        <w:t>10</w:t>
      </w:r>
      <w:r w:rsidR="00623040" w:rsidRPr="00706910">
        <w:rPr>
          <w:rFonts w:ascii="Arial" w:hAnsi="Arial" w:cs="Arial"/>
          <w:b/>
          <w:bCs/>
          <w:sz w:val="24"/>
        </w:rPr>
        <w:t>4</w:t>
      </w:r>
      <w:bookmarkStart w:id="0" w:name="_GoBack"/>
      <w:bookmarkEnd w:id="0"/>
      <w:r w:rsidR="00623040">
        <w:rPr>
          <w:rFonts w:ascii="Arial" w:hAnsi="Arial" w:cs="Arial"/>
          <w:b/>
          <w:bCs/>
          <w:sz w:val="24"/>
        </w:rPr>
        <w:t>437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E1EC9" w:rsidRPr="002872C2" w14:paraId="36E95237" w14:textId="77777777" w:rsidTr="00164248">
        <w:tc>
          <w:tcPr>
            <w:tcW w:w="3166" w:type="dxa"/>
          </w:tcPr>
          <w:p w14:paraId="36E9522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D4C6566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6DAA91C" w14:textId="0B6F2E06" w:rsidR="00DE1EC9" w:rsidRPr="0043275D" w:rsidRDefault="00DE1EC9" w:rsidP="00DE1EC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>National Vocational Beach Lifeguard Qualification (I)</w:t>
            </w:r>
          </w:p>
          <w:p w14:paraId="4D9673B5" w14:textId="77777777" w:rsidR="00DE1EC9" w:rsidRPr="0043275D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34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  <w:vAlign w:val="center"/>
          </w:tcPr>
          <w:p w14:paraId="1FE1CD1C" w14:textId="77777777" w:rsidR="00DE1EC9" w:rsidRPr="00F320A8" w:rsidRDefault="00DE1EC9" w:rsidP="00DE1EC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3486634B" w14:textId="77777777" w:rsidR="00DE1EC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229C0FF6" w14:textId="77777777" w:rsidR="00DE1EC9" w:rsidRPr="00B06A2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581D106E" w14:textId="77777777" w:rsidR="00DE1EC9" w:rsidRDefault="00DE1EC9" w:rsidP="00DE1EC9">
            <w:pPr>
              <w:numPr>
                <w:ilvl w:val="0"/>
                <w:numId w:val="20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RYA Personal Watercraft Certificate or equivalent </w:t>
            </w:r>
            <w:r>
              <w:rPr>
                <w:rFonts w:ascii="Arial" w:hAnsi="Arial" w:cs="Arial"/>
                <w:szCs w:val="24"/>
              </w:rPr>
              <w:t>(F)</w:t>
            </w:r>
          </w:p>
          <w:p w14:paraId="6E0C3169" w14:textId="77777777" w:rsidR="00DE1EC9" w:rsidRDefault="00DE1EC9" w:rsidP="00DE1EC9">
            <w:pPr>
              <w:ind w:left="18"/>
              <w:rPr>
                <w:rFonts w:ascii="Arial" w:hAnsi="Arial" w:cs="Arial"/>
                <w:szCs w:val="24"/>
              </w:rPr>
            </w:pPr>
          </w:p>
          <w:p w14:paraId="36E95236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623040" w:rsidRPr="002872C2" w14:paraId="36E95242" w14:textId="77777777" w:rsidTr="002872C2">
        <w:tc>
          <w:tcPr>
            <w:tcW w:w="3166" w:type="dxa"/>
          </w:tcPr>
          <w:p w14:paraId="36E95238" w14:textId="77777777" w:rsidR="00623040" w:rsidRPr="002872C2" w:rsidRDefault="00623040" w:rsidP="0062304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623040" w:rsidRPr="002872C2" w:rsidRDefault="00623040" w:rsidP="00623040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623040" w:rsidRPr="002872C2" w:rsidRDefault="00623040" w:rsidP="0062304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EC6885F" w14:textId="77777777" w:rsidR="00623040" w:rsidRDefault="00623040" w:rsidP="00623040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14:paraId="416A797B" w14:textId="77777777" w:rsidR="00623040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2CC33CC6" w14:textId="77777777" w:rsidR="00623040" w:rsidRDefault="00623040" w:rsidP="0062304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beach lifeguarding experience (F, I)</w:t>
            </w:r>
          </w:p>
          <w:p w14:paraId="36E9523F" w14:textId="651CD93B" w:rsidR="00623040" w:rsidRPr="002872C2" w:rsidRDefault="00623040" w:rsidP="00623040">
            <w:pPr>
              <w:tabs>
                <w:tab w:val="left" w:pos="482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8FF50A5" w14:textId="77777777" w:rsidR="00623040" w:rsidRDefault="00623040" w:rsidP="00623040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E6779">
              <w:rPr>
                <w:rFonts w:ascii="Arial" w:hAnsi="Arial" w:cs="Arial"/>
                <w:szCs w:val="24"/>
              </w:rPr>
              <w:t>Exp</w:t>
            </w:r>
            <w:r>
              <w:rPr>
                <w:rFonts w:ascii="Arial" w:hAnsi="Arial" w:cs="Arial"/>
                <w:szCs w:val="24"/>
              </w:rPr>
              <w:t xml:space="preserve">erience of supervising Staff (F, </w:t>
            </w:r>
            <w:r w:rsidRPr="004E6779">
              <w:rPr>
                <w:rFonts w:ascii="Arial" w:hAnsi="Arial" w:cs="Arial"/>
                <w:szCs w:val="24"/>
              </w:rPr>
              <w:t>I)</w:t>
            </w:r>
          </w:p>
          <w:p w14:paraId="55C5A62D" w14:textId="77777777" w:rsidR="00623040" w:rsidRPr="004E6779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41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DE1EC9" w:rsidRPr="002872C2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1A4CD74" w14:textId="77777777" w:rsidR="00623040" w:rsidRDefault="00623040" w:rsidP="00623040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883895">
              <w:rPr>
                <w:rFonts w:ascii="Arial" w:hAnsi="Arial" w:cs="Arial"/>
                <w:szCs w:val="24"/>
              </w:rPr>
              <w:t>(T)</w:t>
            </w:r>
          </w:p>
          <w:p w14:paraId="5A6ADD4A" w14:textId="77777777" w:rsidR="00623040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50B84D5A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clear knowledge of beach safety issues, such as tides and sea currents (I)</w:t>
            </w:r>
          </w:p>
          <w:p w14:paraId="497C5DFF" w14:textId="77777777" w:rsidR="00623040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32ED37B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time keeping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673F956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5A314869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(I, R).</w:t>
            </w:r>
          </w:p>
          <w:p w14:paraId="2FB3BAD6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1D1383A7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and other team members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0AE6454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0D4BA902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out when necessary outdoor duties in all weather conditions (I).</w:t>
            </w:r>
          </w:p>
          <w:p w14:paraId="2A9F77F0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42C8ED3B" w14:textId="77777777" w:rsidR="00623040" w:rsidRDefault="00623040" w:rsidP="0062304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skills with the ability to make hand written notes and keep simple records. (F).</w:t>
            </w:r>
          </w:p>
          <w:p w14:paraId="3141CF5E" w14:textId="77777777" w:rsidR="00623040" w:rsidRDefault="00623040" w:rsidP="00623040">
            <w:pPr>
              <w:ind w:left="25"/>
              <w:rPr>
                <w:rFonts w:ascii="Arial" w:hAnsi="Arial" w:cs="Arial"/>
                <w:szCs w:val="24"/>
              </w:rPr>
            </w:pPr>
          </w:p>
          <w:p w14:paraId="44BD284F" w14:textId="77777777" w:rsidR="00623040" w:rsidRDefault="00623040" w:rsidP="0062304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14:paraId="27C02C67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12742CC2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14:paraId="0DE5D0F1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448D6573" w14:textId="77777777" w:rsidR="00623040" w:rsidRDefault="00623040" w:rsidP="0062304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(F, I, R).</w:t>
            </w:r>
          </w:p>
          <w:p w14:paraId="7F79B395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7AEB4DEA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when undertaking tasks (I, R).</w:t>
            </w:r>
          </w:p>
          <w:p w14:paraId="301914B4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4D3BF942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14:paraId="10D637D7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0528E4F0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14:paraId="0CE376A6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0D4B7F45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49AC226" w14:textId="61CBD87C" w:rsidR="00005DCB" w:rsidRDefault="00005DCB" w:rsidP="00623040">
            <w:pPr>
              <w:tabs>
                <w:tab w:val="num" w:pos="492"/>
              </w:tabs>
              <w:ind w:hanging="1308"/>
              <w:rPr>
                <w:rFonts w:ascii="Arial" w:hAnsi="Arial" w:cs="Arial"/>
                <w:szCs w:val="24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50171753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0D21F3F8" w14:textId="77777777" w:rsidR="00623040" w:rsidRP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623040">
              <w:rPr>
                <w:rFonts w:ascii="Arial" w:hAnsi="Arial" w:cs="Arial"/>
                <w:szCs w:val="24"/>
              </w:rPr>
              <w:t>Aquatic coaching or teaching experience (F, I)</w:t>
            </w:r>
          </w:p>
          <w:p w14:paraId="3A2D8E84" w14:textId="77777777" w:rsidR="00623040" w:rsidRDefault="00623040" w:rsidP="00623040">
            <w:pPr>
              <w:ind w:left="360"/>
              <w:rPr>
                <w:rFonts w:ascii="Arial" w:hAnsi="Arial" w:cs="Arial"/>
                <w:szCs w:val="24"/>
              </w:rPr>
            </w:pPr>
          </w:p>
          <w:p w14:paraId="36E9525E" w14:textId="4ECBFF39" w:rsidR="00623040" w:rsidRPr="00623040" w:rsidRDefault="00623040" w:rsidP="00623040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3185F91" w14:textId="77777777" w:rsidR="00623040" w:rsidRDefault="00623040" w:rsidP="00623040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(F).</w:t>
            </w:r>
          </w:p>
          <w:p w14:paraId="4916FC8A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894B25F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First Aid at Work or Emergency First Aid at Work qualification (F)</w:t>
            </w:r>
          </w:p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30775A8B" w:rsidR="00B6697E" w:rsidRPr="00490A2B" w:rsidRDefault="00DE1EC9" w:rsidP="00B15BDA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490A2B">
              <w:rPr>
                <w:rFonts w:ascii="Arial" w:hAnsi="Arial" w:cs="Arial"/>
                <w:sz w:val="22"/>
                <w:szCs w:val="22"/>
              </w:rPr>
              <w:t>NVBLQ beach Lifeguard training</w:t>
            </w:r>
            <w:r w:rsidR="00623040" w:rsidRPr="00490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3BCAA0CD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4706D847" w:rsidR="00DE1EC9" w:rsidRDefault="00DE1EC9" w:rsidP="00490A2B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Pre-season training of at least 4 hours and 2 hours per month during the lifeguard season</w:t>
            </w:r>
            <w:r w:rsidR="00490A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BCA"/>
    <w:multiLevelType w:val="hybridMultilevel"/>
    <w:tmpl w:val="3334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12F4"/>
    <w:multiLevelType w:val="hybridMultilevel"/>
    <w:tmpl w:val="31AC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22"/>
  </w:num>
  <w:num w:numId="6">
    <w:abstractNumId w:val="4"/>
  </w:num>
  <w:num w:numId="7">
    <w:abstractNumId w:val="9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5"/>
  </w:num>
  <w:num w:numId="13">
    <w:abstractNumId w:val="25"/>
  </w:num>
  <w:num w:numId="14">
    <w:abstractNumId w:val="10"/>
  </w:num>
  <w:num w:numId="15">
    <w:abstractNumId w:val="14"/>
  </w:num>
  <w:num w:numId="16">
    <w:abstractNumId w:val="20"/>
  </w:num>
  <w:num w:numId="17">
    <w:abstractNumId w:val="24"/>
  </w:num>
  <w:num w:numId="18">
    <w:abstractNumId w:val="23"/>
  </w:num>
  <w:num w:numId="19">
    <w:abstractNumId w:val="15"/>
  </w:num>
  <w:num w:numId="20">
    <w:abstractNumId w:val="12"/>
  </w:num>
  <w:num w:numId="21">
    <w:abstractNumId w:val="21"/>
  </w:num>
  <w:num w:numId="22">
    <w:abstractNumId w:val="2"/>
  </w:num>
  <w:num w:numId="23">
    <w:abstractNumId w:val="19"/>
  </w:num>
  <w:num w:numId="24">
    <w:abstractNumId w:val="17"/>
  </w:num>
  <w:num w:numId="25">
    <w:abstractNumId w:val="13"/>
  </w:num>
  <w:num w:numId="26">
    <w:abstractNumId w:val="26"/>
  </w:num>
  <w:num w:numId="2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3587E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90A2B"/>
    <w:rsid w:val="004E4794"/>
    <w:rsid w:val="0056268B"/>
    <w:rsid w:val="00581E19"/>
    <w:rsid w:val="005D5E3F"/>
    <w:rsid w:val="005F0405"/>
    <w:rsid w:val="00613ED3"/>
    <w:rsid w:val="00616C37"/>
    <w:rsid w:val="0061770D"/>
    <w:rsid w:val="00623040"/>
    <w:rsid w:val="006639B2"/>
    <w:rsid w:val="00676830"/>
    <w:rsid w:val="0070691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DE1EC9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1EC9"/>
    <w:rPr>
      <w:sz w:val="24"/>
    </w:rPr>
  </w:style>
  <w:style w:type="paragraph" w:styleId="ListParagraph">
    <w:name w:val="List Paragraph"/>
    <w:basedOn w:val="Normal"/>
    <w:uiPriority w:val="34"/>
    <w:qFormat/>
    <w:rsid w:val="006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2021-02-18T10:29:00Z</dcterms:created>
  <dcterms:modified xsi:type="dcterms:W3CDTF">2021-02-18T10:29:00Z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910737329</vt:i4>
  </property>
  <property fmtid="{D5CDD505-2E9C-101B-9397-08002B2CF9AE}" pid="3" name="_NewReviewCycle">
    <vt:lpwstr/>
  </property>
  <property fmtid="{D5CDD505-2E9C-101B-9397-08002B2CF9AE}" pid="4" name="_EmailSubject">
    <vt:lpwstr>Vacancies</vt:lpwstr>
  </property>
  <property fmtid="{D5CDD505-2E9C-101B-9397-08002B2CF9AE}" pid="5" name="_AuthorEmail">
    <vt:lpwstr>Debbie.Kershaw@hartlepool.gov.uk</vt:lpwstr>
  </property>
  <property fmtid="{D5CDD505-2E9C-101B-9397-08002B2CF9AE}" pid="6" name="_AuthorEmailDisplayName">
    <vt:lpwstr>Debbie Kershaw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